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BC5ED" w:rsidR="00FD3806" w:rsidRPr="00A72646" w:rsidRDefault="00C01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462EF" w:rsidR="00FD3806" w:rsidRPr="002A5E6C" w:rsidRDefault="00C01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93DAD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607B6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E52C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BD52F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F0C4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1C19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2BF8C" w:rsidR="00B87ED3" w:rsidRPr="00AF0D95" w:rsidRDefault="00C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40BFF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54DC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155D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90069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8235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4018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1DF4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4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7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F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7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F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BD6A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A632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D2DC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3C578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5367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C4D9D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26A5" w:rsidR="00B87ED3" w:rsidRPr="00AF0D95" w:rsidRDefault="00C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5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6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0A279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A2F8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C583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F9AC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94B2B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022B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52C3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C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399B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E92D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8F9BA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3A1B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7614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244D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03775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5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E4CA7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6857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0B48" w:rsidR="00B87ED3" w:rsidRPr="00AF0D95" w:rsidRDefault="00C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0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A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B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8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3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2A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6C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