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B0F3C" w:rsidR="00FD3806" w:rsidRPr="00A72646" w:rsidRDefault="00470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DB309" w:rsidR="00FD3806" w:rsidRPr="002A5E6C" w:rsidRDefault="00470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9D9E9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0620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6CE4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63A79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504FC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E45A3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15910" w:rsidR="00B87ED3" w:rsidRPr="00AF0D95" w:rsidRDefault="0047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C8E4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9198C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6157B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02C5A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EA80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F238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85CB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9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E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E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5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1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2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8E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06AD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C62B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44AFF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A31E4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DCCD4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6F53A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5DB81" w:rsidR="00B87ED3" w:rsidRPr="00AF0D95" w:rsidRDefault="0047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C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7499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9299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E0225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4113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D8F7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8626D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43C42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B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8AA5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A34C6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FD9F3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9FD8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AA1B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7C25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EF0F5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9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5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B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51E3A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1EE5F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7A26" w:rsidR="00B87ED3" w:rsidRPr="00AF0D95" w:rsidRDefault="0047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2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89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7C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2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B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CAD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23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