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FB4F" w:rsidR="0061148E" w:rsidRPr="0035681E" w:rsidRDefault="00F05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354B" w:rsidR="0061148E" w:rsidRPr="0035681E" w:rsidRDefault="00F05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FCC6E" w:rsidR="00CD0676" w:rsidRPr="00944D28" w:rsidRDefault="00F05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79C87" w:rsidR="00CD0676" w:rsidRPr="00944D28" w:rsidRDefault="00F05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A4A5B" w:rsidR="00CD0676" w:rsidRPr="00944D28" w:rsidRDefault="00F05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9A429" w:rsidR="00CD0676" w:rsidRPr="00944D28" w:rsidRDefault="00F05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8199D" w:rsidR="00CD0676" w:rsidRPr="00944D28" w:rsidRDefault="00F05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4BFC8" w:rsidR="00CD0676" w:rsidRPr="00944D28" w:rsidRDefault="00F05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3DFAB" w:rsidR="00CD0676" w:rsidRPr="00944D28" w:rsidRDefault="00F05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4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E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8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2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2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A18EC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67606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4667" w:rsidR="00B87ED3" w:rsidRPr="00944D28" w:rsidRDefault="00F0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9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C57F0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F3CEA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57780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E0C65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AC49A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08C90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A4E40" w:rsidR="00B87ED3" w:rsidRPr="00944D28" w:rsidRDefault="00F0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0C8B4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CC710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E613F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CC718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A8458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0AE60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3F757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C564F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60BDC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E7D28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B4F2F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2F31B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72CBA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0499B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FB73" w:rsidR="00B87ED3" w:rsidRPr="00944D28" w:rsidRDefault="00F05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0B4AD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5997A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A9D80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0DE3E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E2125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30BAF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9E97D" w:rsidR="00B87ED3" w:rsidRPr="00944D28" w:rsidRDefault="00F0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