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AA0B" w:rsidR="0061148E" w:rsidRPr="00C834E2" w:rsidRDefault="00D90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5048C" w:rsidR="0061148E" w:rsidRPr="00C834E2" w:rsidRDefault="00D90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6567" w:rsidR="00B87ED3" w:rsidRPr="00944D28" w:rsidRDefault="00D9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C1ACA" w:rsidR="00B87ED3" w:rsidRPr="00944D28" w:rsidRDefault="00D9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550E1" w:rsidR="00B87ED3" w:rsidRPr="00944D28" w:rsidRDefault="00D9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16DF4" w:rsidR="00B87ED3" w:rsidRPr="00944D28" w:rsidRDefault="00D9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1A34" w:rsidR="00B87ED3" w:rsidRPr="00944D28" w:rsidRDefault="00D9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B808A" w:rsidR="00B87ED3" w:rsidRPr="00944D28" w:rsidRDefault="00D9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1C202" w:rsidR="00B87ED3" w:rsidRPr="00944D28" w:rsidRDefault="00D9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C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82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D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3612E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EBEDC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18B5A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A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022A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3CE4A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81C69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AB2F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3BDB7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C25E7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FF276" w:rsidR="00B87ED3" w:rsidRPr="00944D28" w:rsidRDefault="00D9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3B849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00916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2B81B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F0CCD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AB9B0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D5512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E24BD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BD62" w:rsidR="00B87ED3" w:rsidRPr="00944D28" w:rsidRDefault="00D90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2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315A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A6B37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35BF5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C136F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0DBBC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B31C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8FE03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8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029B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77FF9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12BA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43045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822EA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AB57F" w:rsidR="00B87ED3" w:rsidRPr="00944D28" w:rsidRDefault="00D9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C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2F8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