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5F16" w:rsidR="0061148E" w:rsidRPr="00C834E2" w:rsidRDefault="00C03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2956" w:rsidR="0061148E" w:rsidRPr="00C834E2" w:rsidRDefault="00C03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CEF79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2D41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6D2E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86159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7D2B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BC64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0E72E" w:rsidR="00B87ED3" w:rsidRPr="00944D28" w:rsidRDefault="00C0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3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2F5D6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49F1C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16954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9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51C9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BCAB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2773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9A0F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9EA1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BB0D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050D" w:rsidR="00B87ED3" w:rsidRPr="00944D28" w:rsidRDefault="00C0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4288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AC2D6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5DC0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F6C2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700E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5BE0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599C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0D3B" w:rsidR="00B87ED3" w:rsidRPr="00944D28" w:rsidRDefault="00C0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76A72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0B2C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CEFB3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ED26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FEF33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5CB8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3470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E5F9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53121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66A29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6DA7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7EA3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0FDAC" w:rsidR="00B87ED3" w:rsidRPr="00944D28" w:rsidRDefault="00C0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73D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