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BB01F" w:rsidR="0061148E" w:rsidRPr="00C834E2" w:rsidRDefault="00500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7A4F" w:rsidR="0061148E" w:rsidRPr="00C834E2" w:rsidRDefault="00500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200CF" w:rsidR="00B87ED3" w:rsidRPr="00944D28" w:rsidRDefault="005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045B6" w:rsidR="00B87ED3" w:rsidRPr="00944D28" w:rsidRDefault="005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8B957" w:rsidR="00B87ED3" w:rsidRPr="00944D28" w:rsidRDefault="005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0B2BE" w:rsidR="00B87ED3" w:rsidRPr="00944D28" w:rsidRDefault="005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42702" w:rsidR="00B87ED3" w:rsidRPr="00944D28" w:rsidRDefault="005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994C5" w:rsidR="00B87ED3" w:rsidRPr="00944D28" w:rsidRDefault="005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5BBF2" w:rsidR="00B87ED3" w:rsidRPr="00944D28" w:rsidRDefault="005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F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1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B7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1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EC8A9" w:rsidR="00B87ED3" w:rsidRPr="00944D28" w:rsidRDefault="005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CD3F6" w:rsidR="00B87ED3" w:rsidRPr="00944D28" w:rsidRDefault="005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3A332" w:rsidR="00B87ED3" w:rsidRPr="00944D28" w:rsidRDefault="005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4157" w:rsidR="00B87ED3" w:rsidRPr="00944D28" w:rsidRDefault="0050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7862E" w:rsidR="00B87ED3" w:rsidRPr="00944D28" w:rsidRDefault="005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3ED5A" w:rsidR="00B87ED3" w:rsidRPr="00944D28" w:rsidRDefault="005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B9BA7" w:rsidR="00B87ED3" w:rsidRPr="00944D28" w:rsidRDefault="005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DAEA" w:rsidR="00B87ED3" w:rsidRPr="00944D28" w:rsidRDefault="005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A6E0E" w:rsidR="00B87ED3" w:rsidRPr="00944D28" w:rsidRDefault="005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09FE1" w:rsidR="00B87ED3" w:rsidRPr="00944D28" w:rsidRDefault="005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89D80" w:rsidR="00B87ED3" w:rsidRPr="00944D28" w:rsidRDefault="005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3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2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736F0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F20FB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0AA8D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EEF1D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8839E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71E90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E0428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92095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11219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CDA9F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6B9FB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DBE66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93755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5EE4F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B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C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7644" w:rsidR="00B87ED3" w:rsidRPr="00944D28" w:rsidRDefault="0050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CD147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9D80A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D34BD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74AB3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EB8C6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E0078" w:rsidR="00B87ED3" w:rsidRPr="00944D28" w:rsidRDefault="005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8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9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3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43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