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1A892" w:rsidR="00C34772" w:rsidRPr="0026421F" w:rsidRDefault="00933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C6A70" w:rsidR="00C34772" w:rsidRPr="00D339A1" w:rsidRDefault="00933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7BF59" w:rsidR="002A7340" w:rsidRPr="00CD56BA" w:rsidRDefault="0093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13E8D" w:rsidR="002A7340" w:rsidRPr="00CD56BA" w:rsidRDefault="0093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E57DA" w:rsidR="002A7340" w:rsidRPr="00CD56BA" w:rsidRDefault="0093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11BA3" w:rsidR="002A7340" w:rsidRPr="00CD56BA" w:rsidRDefault="0093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D6552" w:rsidR="002A7340" w:rsidRPr="00CD56BA" w:rsidRDefault="0093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A8D9B" w:rsidR="002A7340" w:rsidRPr="00CD56BA" w:rsidRDefault="0093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1EC7F" w:rsidR="002A7340" w:rsidRPr="00CD56BA" w:rsidRDefault="0093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C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8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16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6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F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3B5ED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FEB44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D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F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8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8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6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7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1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6AA8D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1440A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63501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96066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58460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ED61A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623E4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9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B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C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3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4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8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B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65286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50C16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8169C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113A7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7F2D8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FE546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439EE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8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D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7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B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C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B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F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D2344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86C90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EAE02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5F751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B72E6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4AA3A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94209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E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56593" w:rsidR="001835FB" w:rsidRPr="000307EE" w:rsidRDefault="00933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6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D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3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3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7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B218C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3B0CB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B158C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227E7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8E4BE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B4F88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538FD" w:rsidR="009A6C64" w:rsidRPr="00730585" w:rsidRDefault="0093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2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2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6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1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C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6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8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5B6" w:rsidRPr="00B537C7" w:rsidRDefault="00933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196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5B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