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BF701" w:rsidR="00C34772" w:rsidRPr="0026421F" w:rsidRDefault="00235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B91A0" w:rsidR="00C34772" w:rsidRPr="00D339A1" w:rsidRDefault="00235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429B9" w:rsidR="002A7340" w:rsidRPr="00CD56BA" w:rsidRDefault="00235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533F6" w:rsidR="002A7340" w:rsidRPr="00CD56BA" w:rsidRDefault="00235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6F715" w:rsidR="002A7340" w:rsidRPr="00CD56BA" w:rsidRDefault="00235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D169E" w:rsidR="002A7340" w:rsidRPr="00CD56BA" w:rsidRDefault="00235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B48E6" w:rsidR="002A7340" w:rsidRPr="00CD56BA" w:rsidRDefault="00235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67AA0" w:rsidR="002A7340" w:rsidRPr="00CD56BA" w:rsidRDefault="00235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D55DE" w:rsidR="002A7340" w:rsidRPr="00CD56BA" w:rsidRDefault="00235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F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5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7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A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35AEB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41324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F12A1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7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8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3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3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F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A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DAE39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1FC8D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C14A0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F8B6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4FB6F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35CBD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25994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5993E" w:rsidR="001835FB" w:rsidRPr="000307EE" w:rsidRDefault="00235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2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0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0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E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9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3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34574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66B56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8673B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CE125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EAB01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1C5B3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C737A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C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0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C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6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3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A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6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2C869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2C17A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CABFD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6578F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B8552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7BC6F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0BA8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F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17910" w:rsidR="001835FB" w:rsidRPr="000307EE" w:rsidRDefault="00235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F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9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6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2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FE1FE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924AC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55B0B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B4DF3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C6AF4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5451D" w:rsidR="009A6C64" w:rsidRPr="00730585" w:rsidRDefault="0023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98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D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0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2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A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F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9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2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EB7" w:rsidRPr="00B537C7" w:rsidRDefault="00235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4A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EB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