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AEAF5" w:rsidR="0061148E" w:rsidRPr="00C61931" w:rsidRDefault="00BD30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2F5F" w:rsidR="0061148E" w:rsidRPr="00C61931" w:rsidRDefault="00BD30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1EF6C" w:rsidR="00B87ED3" w:rsidRPr="00944D28" w:rsidRDefault="00BD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3C648" w:rsidR="00B87ED3" w:rsidRPr="00944D28" w:rsidRDefault="00BD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AD984" w:rsidR="00B87ED3" w:rsidRPr="00944D28" w:rsidRDefault="00BD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694E1" w:rsidR="00B87ED3" w:rsidRPr="00944D28" w:rsidRDefault="00BD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B9E2B" w:rsidR="00B87ED3" w:rsidRPr="00944D28" w:rsidRDefault="00BD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78D3A" w:rsidR="00B87ED3" w:rsidRPr="00944D28" w:rsidRDefault="00BD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C0119" w:rsidR="00B87ED3" w:rsidRPr="00944D28" w:rsidRDefault="00BD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E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7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EC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9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A96F" w:rsidR="00B87ED3" w:rsidRPr="00944D28" w:rsidRDefault="00BD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8BAA7" w:rsidR="00B87ED3" w:rsidRPr="00944D28" w:rsidRDefault="00BD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BA141" w:rsidR="00B87ED3" w:rsidRPr="00944D28" w:rsidRDefault="00BD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2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D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3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D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E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42AF9" w:rsidR="00B87ED3" w:rsidRPr="00944D28" w:rsidRDefault="00BD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BE42D" w:rsidR="00B87ED3" w:rsidRPr="00944D28" w:rsidRDefault="00BD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B2442" w:rsidR="00B87ED3" w:rsidRPr="00944D28" w:rsidRDefault="00BD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03680" w:rsidR="00B87ED3" w:rsidRPr="00944D28" w:rsidRDefault="00BD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F4AE0" w:rsidR="00B87ED3" w:rsidRPr="00944D28" w:rsidRDefault="00BD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76E74" w:rsidR="00B87ED3" w:rsidRPr="00944D28" w:rsidRDefault="00BD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074D7" w:rsidR="00B87ED3" w:rsidRPr="00944D28" w:rsidRDefault="00BD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25B57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35CC5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C086F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C88C6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73945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39E39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C36FE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C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9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C9F2C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96D21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2EC4F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3E730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7BC1B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A19AB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C963D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8BAB3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E8BD0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28EBC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35181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2D2F0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27C25" w:rsidR="00B87ED3" w:rsidRPr="00944D28" w:rsidRDefault="00BD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BA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A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1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2AC"/>
    <w:rsid w:val="00B87ED3"/>
    <w:rsid w:val="00BD2EA8"/>
    <w:rsid w:val="00BD30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2024-06-29T01:32:00.0000000Z</dcterms:modified>
</coreProperties>
</file>