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EED6" w:rsidR="0061148E" w:rsidRPr="00944D28" w:rsidRDefault="0036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D8D12" w:rsidR="0061148E" w:rsidRPr="004A7085" w:rsidRDefault="0036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1B8C8" w:rsidR="00B87ED3" w:rsidRPr="00944D28" w:rsidRDefault="0036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B600C" w:rsidR="00B87ED3" w:rsidRPr="00944D28" w:rsidRDefault="0036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C4649" w:rsidR="00B87ED3" w:rsidRPr="00944D28" w:rsidRDefault="0036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F7ADA" w:rsidR="00B87ED3" w:rsidRPr="00944D28" w:rsidRDefault="0036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693B" w:rsidR="00B87ED3" w:rsidRPr="00944D28" w:rsidRDefault="0036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103CB" w:rsidR="00B87ED3" w:rsidRPr="00944D28" w:rsidRDefault="0036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1A991" w:rsidR="00B87ED3" w:rsidRPr="00944D28" w:rsidRDefault="0036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9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1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6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2509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ABDA0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414F9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A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0DF5" w:rsidR="00B87ED3" w:rsidRPr="00944D28" w:rsidRDefault="00361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7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5015D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3F66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EC26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73CEF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D44D4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D118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7DEFE" w:rsidR="00B87ED3" w:rsidRPr="00944D28" w:rsidRDefault="0036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1E94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9506A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33BED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3EED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7228B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84E3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E560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686A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C1FD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BCF2C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9BA23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3E5F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967E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73626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12C5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38643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A6D20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29AF4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963B8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0C1FD" w:rsidR="00B87ED3" w:rsidRPr="00944D28" w:rsidRDefault="0036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2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D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FAD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2024-07-03T16:03:00.0000000Z</dcterms:modified>
</coreProperties>
</file>