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552B" w:rsidR="0061148E" w:rsidRPr="000C582F" w:rsidRDefault="005633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1AD9" w:rsidR="0061148E" w:rsidRPr="000C582F" w:rsidRDefault="005633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4C84B" w:rsidR="00B87ED3" w:rsidRPr="000C582F" w:rsidRDefault="00563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7DBD3" w:rsidR="00B87ED3" w:rsidRPr="000C582F" w:rsidRDefault="00563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65C74" w:rsidR="00B87ED3" w:rsidRPr="000C582F" w:rsidRDefault="00563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62206" w:rsidR="00B87ED3" w:rsidRPr="000C582F" w:rsidRDefault="00563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FCA5D" w:rsidR="00B87ED3" w:rsidRPr="000C582F" w:rsidRDefault="00563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8F694" w:rsidR="00B87ED3" w:rsidRPr="000C582F" w:rsidRDefault="00563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27EFB" w:rsidR="00B87ED3" w:rsidRPr="000C582F" w:rsidRDefault="00563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0C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ED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FD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68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5E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C5DB0" w:rsidR="00B87ED3" w:rsidRPr="000C582F" w:rsidRDefault="00563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71BC7" w:rsidR="00B87ED3" w:rsidRPr="000C582F" w:rsidRDefault="00563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0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A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78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BD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7D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D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14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EA3DC" w:rsidR="00B87ED3" w:rsidRPr="000C582F" w:rsidRDefault="00563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1847C" w:rsidR="00B87ED3" w:rsidRPr="000C582F" w:rsidRDefault="00563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6A0A0" w:rsidR="00B87ED3" w:rsidRPr="000C582F" w:rsidRDefault="00563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1F895" w:rsidR="00B87ED3" w:rsidRPr="000C582F" w:rsidRDefault="00563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57B53" w:rsidR="00B87ED3" w:rsidRPr="000C582F" w:rsidRDefault="00563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4B780" w:rsidR="00B87ED3" w:rsidRPr="000C582F" w:rsidRDefault="00563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DF40F" w:rsidR="00B87ED3" w:rsidRPr="000C582F" w:rsidRDefault="00563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6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0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8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AE52C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7F271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73EF7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DB569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B8449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7C385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F69A1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C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7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5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A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E3CB6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C6B7A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B032A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CB4F0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6766A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D9118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F6152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2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5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A35FD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B5B6F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6720F0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78919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977E5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53FA2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7DB3A" w:rsidR="00B87ED3" w:rsidRPr="000C582F" w:rsidRDefault="00563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F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7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3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71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3E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0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