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CAF4C" w:rsidR="00FD3806" w:rsidRPr="00A72646" w:rsidRDefault="002B4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528DE" w:rsidR="00FD3806" w:rsidRPr="002A5E6C" w:rsidRDefault="002B4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D4B0D" w:rsidR="00B87ED3" w:rsidRPr="00AF0D95" w:rsidRDefault="002B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6BCEF" w:rsidR="00B87ED3" w:rsidRPr="00AF0D95" w:rsidRDefault="002B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C63D4" w:rsidR="00B87ED3" w:rsidRPr="00AF0D95" w:rsidRDefault="002B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7DF31" w:rsidR="00B87ED3" w:rsidRPr="00AF0D95" w:rsidRDefault="002B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A78CA" w:rsidR="00B87ED3" w:rsidRPr="00AF0D95" w:rsidRDefault="002B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7B61A" w:rsidR="00B87ED3" w:rsidRPr="00AF0D95" w:rsidRDefault="002B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4655E" w:rsidR="00B87ED3" w:rsidRPr="00AF0D95" w:rsidRDefault="002B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F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EC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C3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8C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13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9E62" w:rsidR="00B87ED3" w:rsidRPr="00AF0D95" w:rsidRDefault="002B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82D5" w:rsidR="00B87ED3" w:rsidRPr="00AF0D95" w:rsidRDefault="002B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EE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F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8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6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7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0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D1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EB8DE" w:rsidR="00B87ED3" w:rsidRPr="00AF0D95" w:rsidRDefault="002B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42633" w:rsidR="00B87ED3" w:rsidRPr="00AF0D95" w:rsidRDefault="002B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94493" w:rsidR="00B87ED3" w:rsidRPr="00AF0D95" w:rsidRDefault="002B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566F5" w:rsidR="00B87ED3" w:rsidRPr="00AF0D95" w:rsidRDefault="002B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1E776" w:rsidR="00B87ED3" w:rsidRPr="00AF0D95" w:rsidRDefault="002B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F30DD" w:rsidR="00B87ED3" w:rsidRPr="00AF0D95" w:rsidRDefault="002B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A255" w:rsidR="00B87ED3" w:rsidRPr="00AF0D95" w:rsidRDefault="002B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B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9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56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C85EE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B3504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DE35F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C878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95492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18E61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FD0F0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4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8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2874B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8E41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DAC89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DAD15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4F63F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A5DB2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B8FF3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8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0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9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4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5FCE3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3C657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E2167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A3E3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8F7FE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90DD2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56EEA" w:rsidR="00B87ED3" w:rsidRPr="00AF0D95" w:rsidRDefault="002B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4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9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E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1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C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B1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22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