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8BC38" w:rsidR="00FD3806" w:rsidRPr="00A72646" w:rsidRDefault="00646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1BF49" w:rsidR="00FD3806" w:rsidRPr="002A5E6C" w:rsidRDefault="00646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BEF08" w:rsidR="00B87ED3" w:rsidRPr="00AF0D95" w:rsidRDefault="0064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54AC0" w:rsidR="00B87ED3" w:rsidRPr="00AF0D95" w:rsidRDefault="0064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77D1C" w:rsidR="00B87ED3" w:rsidRPr="00AF0D95" w:rsidRDefault="0064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AD641" w:rsidR="00B87ED3" w:rsidRPr="00AF0D95" w:rsidRDefault="0064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C77B2" w:rsidR="00B87ED3" w:rsidRPr="00AF0D95" w:rsidRDefault="0064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6E130" w:rsidR="00B87ED3" w:rsidRPr="00AF0D95" w:rsidRDefault="0064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5834A" w:rsidR="00B87ED3" w:rsidRPr="00AF0D95" w:rsidRDefault="00646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96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5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A9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FD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A4BDA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2CCB7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79A51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1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2A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2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F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C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8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EB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EEBB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71E2B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C991C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43D3A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C4C2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CA930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792D" w:rsidR="00B87ED3" w:rsidRPr="00AF0D95" w:rsidRDefault="00646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F0C4" w:rsidR="00B87ED3" w:rsidRPr="00AF0D95" w:rsidRDefault="00646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A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9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3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7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D266E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27082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578AA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0A005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0BE0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EA73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6C68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A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2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14E52" w:rsidR="00B87ED3" w:rsidRPr="00AF0D95" w:rsidRDefault="00646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46061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552F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01E9C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34AC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05C5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32929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70F02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24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3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9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78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053E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5CFE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2C5D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C19E8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34227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4FABE" w:rsidR="00B87ED3" w:rsidRPr="00AF0D95" w:rsidRDefault="00646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23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5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AE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F635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3F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