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FA351" w:rsidR="00061896" w:rsidRPr="005F4693" w:rsidRDefault="000E3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CB692" w:rsidR="00061896" w:rsidRPr="00E407AC" w:rsidRDefault="000E3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19C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411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4CF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CA7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A2C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1CE2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DE0" w:rsidR="00FC15B4" w:rsidRPr="00D11D17" w:rsidRDefault="000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11F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F19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F25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5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6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2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A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C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9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1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ADA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62D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E35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5A0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695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986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845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9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0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3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1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5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7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8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8D5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4C6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F6A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718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9C1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45E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C17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0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0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2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4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5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6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5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FEA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509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8B6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D7D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B1C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AAB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30E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9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2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3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1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A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7D3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73A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171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DF9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884F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9FE" w:rsidR="009A6C64" w:rsidRPr="00C2583D" w:rsidRDefault="000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8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7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8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9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4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F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A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5E2" w:rsidRDefault="000E3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E35E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