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4F92F" w:rsidR="00061896" w:rsidRPr="005F4693" w:rsidRDefault="005A3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607A46" w:rsidR="00061896" w:rsidRPr="00E407AC" w:rsidRDefault="005A3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0D18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96E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A46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CA5B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BBE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D3CA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E6F1" w:rsidR="00FC15B4" w:rsidRPr="00D11D17" w:rsidRDefault="005A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E6CC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3BD3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CFBD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0F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D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3E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9BA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60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131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0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2B3B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AFD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496E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FD3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26D3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ECEB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AAEE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8B2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8F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A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D0F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4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BEE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B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D76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6979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327B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04D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939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921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C7E2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D8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7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6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7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5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6D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DD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EC3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CC8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2EC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D20A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195A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A762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43E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1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F1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62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A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09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CB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EFF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060B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FEF2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8FB5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8BBB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E0DD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B7AE" w:rsidR="009A6C64" w:rsidRPr="00C2583D" w:rsidRDefault="005A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24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B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B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A85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35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3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9B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8A4" w:rsidRDefault="005A3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