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FCFC9" w:rsidR="00380DB3" w:rsidRPr="0068293E" w:rsidRDefault="00EC5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D4E40" w:rsidR="00380DB3" w:rsidRPr="0068293E" w:rsidRDefault="00EC5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63084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C0C0B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3B7D8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B8E45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3A80D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4E130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6F004" w:rsidR="00240DC4" w:rsidRPr="00B03D55" w:rsidRDefault="00EC5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F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8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E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0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B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11033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FFC6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B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0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7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7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7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959A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B1EE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CB9D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7162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9DFAA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3721E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55BBB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9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C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5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6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D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C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784A2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EED46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B2532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BC4E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E4D71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5D72B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68A85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8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1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E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C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C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CB6D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BBF4C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F00D1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5EE02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6BD6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D4C76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68D1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4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6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F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8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2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B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8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B4ED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6918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1AC14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7F926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3E1C3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50ED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702A9" w:rsidR="009A6C64" w:rsidRPr="00730585" w:rsidRDefault="00EC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9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5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3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D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8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D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77E" w:rsidRPr="00B537C7" w:rsidRDefault="00EC5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77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