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E91A5" w:rsidR="00D930ED" w:rsidRPr="00EA69E9" w:rsidRDefault="00E50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44D97" w:rsidR="00D930ED" w:rsidRPr="00790574" w:rsidRDefault="00E50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42345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75CBE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BBBE8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F3497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5EDE7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5F612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800CC" w:rsidR="00B87ED3" w:rsidRPr="00FC7F6A" w:rsidRDefault="00E50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16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BA107" w:rsidR="00B87ED3" w:rsidRPr="00D44524" w:rsidRDefault="00E50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6C62D" w:rsidR="00B87ED3" w:rsidRPr="00D44524" w:rsidRDefault="00E50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B8B0D" w:rsidR="00B87ED3" w:rsidRPr="00D44524" w:rsidRDefault="00E50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5E662" w:rsidR="00B87ED3" w:rsidRPr="00D44524" w:rsidRDefault="00E50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D8997" w:rsidR="00B87ED3" w:rsidRPr="00D44524" w:rsidRDefault="00E50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CDC95" w:rsidR="00B87ED3" w:rsidRPr="00D44524" w:rsidRDefault="00E50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1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81AF0" w:rsidR="000B5588" w:rsidRPr="00EA69E9" w:rsidRDefault="00E500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AE3CE" w:rsidR="000B5588" w:rsidRPr="00EA69E9" w:rsidRDefault="00E500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26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4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43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6F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3224B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E4A98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0CEB3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B5E47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C2BE2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5697F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AC901" w:rsidR="000B5588" w:rsidRPr="00D44524" w:rsidRDefault="00E50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78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0A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67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CC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C4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CD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DF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6C0F2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23C9B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C91A7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521F9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1AEA5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F955D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083D0" w:rsidR="00846B8B" w:rsidRPr="00D44524" w:rsidRDefault="00E50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4C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BA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C8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5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5E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20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275E2" w:rsidR="007A5870" w:rsidRPr="00EA69E9" w:rsidRDefault="00E500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173D2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DD3AC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C6203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E3C9A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2CF78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7B19F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F22E3" w:rsidR="007A5870" w:rsidRPr="00D44524" w:rsidRDefault="00E50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53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E4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8D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7C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DE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61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A0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DD412" w:rsidR="0021795A" w:rsidRPr="00D44524" w:rsidRDefault="00E50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2F5D5" w:rsidR="0021795A" w:rsidRPr="00D44524" w:rsidRDefault="00E50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8B8DC" w:rsidR="0021795A" w:rsidRPr="00D44524" w:rsidRDefault="00E50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98AE4" w:rsidR="0021795A" w:rsidRPr="00D44524" w:rsidRDefault="00E50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15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4F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E8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D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DC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8B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21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A0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1A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C9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0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04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