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F3FE" w:rsidR="0061148E" w:rsidRPr="00944D28" w:rsidRDefault="00626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9102" w:rsidR="0061148E" w:rsidRPr="004A7085" w:rsidRDefault="00626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C7599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3984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4DD7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A4ABB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D2453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9931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6F30" w:rsidR="00B87ED3" w:rsidRPr="00944D28" w:rsidRDefault="0062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7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6365E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7D98F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083C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D176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0DECC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2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35B5" w:rsidR="00B87ED3" w:rsidRPr="00944D28" w:rsidRDefault="0062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3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313B2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34A02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8C936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D643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86B3C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A943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B7FA" w:rsidR="00B87ED3" w:rsidRPr="00944D28" w:rsidRDefault="006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F288" w:rsidR="00B87ED3" w:rsidRPr="00944D28" w:rsidRDefault="0062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DC71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042FF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43B9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EE91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028CF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6E01A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6F8EF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397A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F002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83C7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89DA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CBFF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955F0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6FA9F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50AD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04188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3E2B4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C909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CAAF3" w:rsidR="00B87ED3" w:rsidRPr="00944D28" w:rsidRDefault="006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D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91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