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BA700" w:rsidR="0061148E" w:rsidRPr="00177744" w:rsidRDefault="00D45A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1E3B7" w:rsidR="0061148E" w:rsidRPr="00177744" w:rsidRDefault="00D45A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988D3" w:rsidR="00983D57" w:rsidRPr="00177744" w:rsidRDefault="00D4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5A8D4" w:rsidR="00983D57" w:rsidRPr="00177744" w:rsidRDefault="00D4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8D310" w:rsidR="00983D57" w:rsidRPr="00177744" w:rsidRDefault="00D4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31EAC" w:rsidR="00983D57" w:rsidRPr="00177744" w:rsidRDefault="00D4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83A5F" w:rsidR="00983D57" w:rsidRPr="00177744" w:rsidRDefault="00D4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2A082" w:rsidR="00983D57" w:rsidRPr="00177744" w:rsidRDefault="00D4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A277F" w:rsidR="00983D57" w:rsidRPr="00177744" w:rsidRDefault="00D4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9C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321E4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7406F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BB0963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B5AEF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A5865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33185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A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D7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F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3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9CC11" w:rsidR="00B87ED3" w:rsidRPr="00177744" w:rsidRDefault="00D45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23777" w:rsidR="00B87ED3" w:rsidRPr="00177744" w:rsidRDefault="00D45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F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90070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3C295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5C334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95DA9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676F6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629A6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AF027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2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C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E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4BB7F" w:rsidR="00B87ED3" w:rsidRPr="00177744" w:rsidRDefault="00D45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E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8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01F65" w:rsidR="00B87ED3" w:rsidRPr="00177744" w:rsidRDefault="00D45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B1632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87D04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50B93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A32A6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AAD1B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6B64D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54BAB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F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0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9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6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CF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C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33D87" w:rsidR="00B87ED3" w:rsidRPr="00177744" w:rsidRDefault="00D45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7997E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F17E7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DAE98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B10A6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6ADB0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E7558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CCC18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DBDB7" w:rsidR="00B87ED3" w:rsidRPr="00177744" w:rsidRDefault="00D45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4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F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A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2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8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E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8D86C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E1620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BE0DF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173CF" w:rsidR="00B87ED3" w:rsidRPr="00177744" w:rsidRDefault="00D4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83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98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54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3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3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E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4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F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3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7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AD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2024-07-02T09:52:00.0000000Z</dcterms:modified>
</coreProperties>
</file>