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F276" w:rsidR="0061148E" w:rsidRPr="00177744" w:rsidRDefault="00633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592C" w:rsidR="0061148E" w:rsidRPr="00177744" w:rsidRDefault="00633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6520F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10DA6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155F1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83BB6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807DC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72FFE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0AB77" w:rsidR="00983D57" w:rsidRPr="00177744" w:rsidRDefault="00633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8F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5075B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A76D6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CEC5C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AA461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C9EC2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BFA5B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D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E508C" w:rsidR="00B87ED3" w:rsidRPr="00177744" w:rsidRDefault="00633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D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4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0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3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0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4BADD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5D7DF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5835E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D011C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7C2AE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F494C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4EE33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1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7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D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0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4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B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3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ADA09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23645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AABF8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9EE9E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67B1B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F95E2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E8964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48726" w:rsidR="00B87ED3" w:rsidRPr="00177744" w:rsidRDefault="00633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8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4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3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D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5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9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48F29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C74C6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1D2F1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66A62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DC276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A5588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87536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4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8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6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B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A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0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5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38E11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80E99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A1060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42395" w:rsidR="00B87ED3" w:rsidRPr="00177744" w:rsidRDefault="00633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5A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8B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AB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D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5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3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5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C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1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8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1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