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D6CEE" w:rsidR="0061148E" w:rsidRPr="00C834E2" w:rsidRDefault="00477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3A6C" w:rsidR="0061148E" w:rsidRPr="00C834E2" w:rsidRDefault="00477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2492B" w:rsidR="00B87ED3" w:rsidRPr="00944D28" w:rsidRDefault="0047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DDDBB" w:rsidR="00B87ED3" w:rsidRPr="00944D28" w:rsidRDefault="0047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88939" w:rsidR="00B87ED3" w:rsidRPr="00944D28" w:rsidRDefault="0047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7B187" w:rsidR="00B87ED3" w:rsidRPr="00944D28" w:rsidRDefault="0047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62B26" w:rsidR="00B87ED3" w:rsidRPr="00944D28" w:rsidRDefault="0047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D460F" w:rsidR="00B87ED3" w:rsidRPr="00944D28" w:rsidRDefault="0047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FB01" w:rsidR="00B87ED3" w:rsidRPr="00944D28" w:rsidRDefault="00477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6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6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CA169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A2E0C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BBD79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A4A0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4DA39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0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2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47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A06D7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27898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0B2CC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A1DD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CF108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85031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00B32" w:rsidR="00B87ED3" w:rsidRPr="00944D28" w:rsidRDefault="0047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C6655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A0F7C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37C89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16779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5AB7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1D24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B67F1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55243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7CE38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4D994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21AC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D8486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4093D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358D5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C62B" w:rsidR="00B87ED3" w:rsidRPr="00944D28" w:rsidRDefault="00477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0A5A1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87FC2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90F01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2B064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F076" w:rsidR="00B87ED3" w:rsidRPr="00944D28" w:rsidRDefault="0047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3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70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A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1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483"/>
    <w:rsid w:val="004324DA"/>
    <w:rsid w:val="00477F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2024-07-01T10:10:00.0000000Z</dcterms:modified>
</coreProperties>
</file>