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44CD" w:rsidR="0061148E" w:rsidRPr="00C834E2" w:rsidRDefault="007C7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A68B" w:rsidR="0061148E" w:rsidRPr="00C834E2" w:rsidRDefault="007C7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6217" w:rsidR="00B87ED3" w:rsidRPr="00944D28" w:rsidRDefault="007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4A501" w:rsidR="00B87ED3" w:rsidRPr="00944D28" w:rsidRDefault="007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70DD6" w:rsidR="00B87ED3" w:rsidRPr="00944D28" w:rsidRDefault="007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55326" w:rsidR="00B87ED3" w:rsidRPr="00944D28" w:rsidRDefault="007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872C5" w:rsidR="00B87ED3" w:rsidRPr="00944D28" w:rsidRDefault="007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E8548" w:rsidR="00B87ED3" w:rsidRPr="00944D28" w:rsidRDefault="007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0385" w:rsidR="00B87ED3" w:rsidRPr="00944D28" w:rsidRDefault="007C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0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B9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9B23B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F8E9E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FD21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1F12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EB2A5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4A55" w:rsidR="00B87ED3" w:rsidRPr="00944D28" w:rsidRDefault="007C7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4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45FD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73DFA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AA3B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04D26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A37EC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1ACF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3EA19" w:rsidR="00B87ED3" w:rsidRPr="00944D28" w:rsidRDefault="007C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0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EC33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FF1DC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114FC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929BF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B090D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EDB30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E1E6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D31D" w:rsidR="00B87ED3" w:rsidRPr="00944D28" w:rsidRDefault="007C7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7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0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35E68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BD4D6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E68FD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903FC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A4CA2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2F02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CDE12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6099C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C4A7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5727F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280BD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DA70" w:rsidR="00B87ED3" w:rsidRPr="00944D28" w:rsidRDefault="007C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D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F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8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EA0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2025-07-17T21:23:00.0000000Z</dcterms:modified>
</coreProperties>
</file>