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5A92" w:rsidR="0061148E" w:rsidRPr="00C834E2" w:rsidRDefault="008E2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BAA9" w:rsidR="0061148E" w:rsidRPr="00C834E2" w:rsidRDefault="008E2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D1D3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1088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0E64A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7B23E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68F9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1E4D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3AC9" w:rsidR="00B87ED3" w:rsidRPr="00944D28" w:rsidRDefault="008E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1FC2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DBC7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524B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DD4A7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B20C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CAE3C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FC8D" w:rsidR="00B87ED3" w:rsidRPr="00944D28" w:rsidRDefault="008E2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3F5C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54FF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B641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05F6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9C375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D576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09475" w:rsidR="00B87ED3" w:rsidRPr="00944D28" w:rsidRDefault="008E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BBF5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E7AF7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D831F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5144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DB30D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BC61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B3CF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85F3" w:rsidR="00B87ED3" w:rsidRPr="00944D28" w:rsidRDefault="008E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6FA6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3E7E1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83BDF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0605E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3440F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D392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D28C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215B" w:rsidR="00B87ED3" w:rsidRPr="00944D28" w:rsidRDefault="008E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C2E27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6AA1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7CBB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0E9BA" w:rsidR="00B87ED3" w:rsidRPr="00944D28" w:rsidRDefault="008E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8E2D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2024-06-29T02:16:00.0000000Z</dcterms:modified>
</coreProperties>
</file>