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8B329" w:rsidR="00C34772" w:rsidRPr="0026421F" w:rsidRDefault="00462D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399BE" w:rsidR="00C34772" w:rsidRPr="00D339A1" w:rsidRDefault="00462D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90034" w:rsidR="002A7340" w:rsidRPr="00CD56BA" w:rsidRDefault="00462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43084" w:rsidR="002A7340" w:rsidRPr="00CD56BA" w:rsidRDefault="00462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CA39F" w:rsidR="002A7340" w:rsidRPr="00CD56BA" w:rsidRDefault="00462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545B9" w:rsidR="002A7340" w:rsidRPr="00CD56BA" w:rsidRDefault="00462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A7152" w:rsidR="002A7340" w:rsidRPr="00CD56BA" w:rsidRDefault="00462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A5F08" w:rsidR="002A7340" w:rsidRPr="00CD56BA" w:rsidRDefault="00462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7D612" w:rsidR="002A7340" w:rsidRPr="00CD56BA" w:rsidRDefault="00462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D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31157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15C42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026C0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6F536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85FA9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44E12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A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EF978" w:rsidR="001835FB" w:rsidRPr="000307EE" w:rsidRDefault="00462D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D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B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9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A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3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FA95A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0121F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5DF9B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9CB39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48E53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BB4CE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FE809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0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4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0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6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4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4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5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17C9E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A6771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F7BFC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A3BE8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C0FBE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30BB5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1BFC1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F1A81" w:rsidR="001835FB" w:rsidRPr="000307EE" w:rsidRDefault="00462D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F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4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9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4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5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5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ACCF7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CDC18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2C928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F91DD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3C3DB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C2B8F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3C77D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5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4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2914A" w:rsidR="001835FB" w:rsidRPr="000307EE" w:rsidRDefault="00462D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B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D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F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8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FDE0F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4D95C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B0EBB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1AD9B" w:rsidR="009A6C64" w:rsidRPr="00730585" w:rsidRDefault="00462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6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34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93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6D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3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0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E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D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9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C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D0B" w:rsidRPr="00B537C7" w:rsidRDefault="00462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21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D0B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