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0528" w:rsidR="0061148E" w:rsidRPr="000C582F" w:rsidRDefault="00F72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8F9A" w:rsidR="0061148E" w:rsidRPr="000C582F" w:rsidRDefault="00F72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CE676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E4C99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6C51A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89807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DA788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8C31C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087EC" w:rsidR="00B87ED3" w:rsidRPr="000C582F" w:rsidRDefault="00F72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5D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5F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9EE1A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1E987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97094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3E82D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A67AA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A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9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9A79" w:rsidR="00B87ED3" w:rsidRPr="000C582F" w:rsidRDefault="00F72C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9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9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45454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E4013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DF44C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09335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FB902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67F88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8F5B0" w:rsidR="00B87ED3" w:rsidRPr="000C582F" w:rsidRDefault="00F72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D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A172" w:rsidR="00B87ED3" w:rsidRPr="000C582F" w:rsidRDefault="00F72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3F88B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E6D63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9F56F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6DBEE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8B3C1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E3F7E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3C16A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B8C2" w:rsidR="00B87ED3" w:rsidRPr="000C582F" w:rsidRDefault="00F72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CCF0D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93273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5AA62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FD614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68D20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F80C5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F53CD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3798" w:rsidR="00B87ED3" w:rsidRPr="000C582F" w:rsidRDefault="00F72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5EDA" w:rsidR="00B87ED3" w:rsidRPr="000C582F" w:rsidRDefault="00F72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1DF6D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EF2C0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47E10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DAC23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9FE1F" w:rsidR="00B87ED3" w:rsidRPr="000C582F" w:rsidRDefault="00F72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79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D6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5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C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2024-07-01T06:00:00.0000000Z</dcterms:modified>
</coreProperties>
</file>