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B30B" w:rsidR="0061148E" w:rsidRPr="000C582F" w:rsidRDefault="005C4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1030" w:rsidR="0061148E" w:rsidRPr="000C582F" w:rsidRDefault="005C4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123E4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F1D7C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5E52A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0EFF9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9026C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DA3C6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58F86" w:rsidR="00B87ED3" w:rsidRPr="000C582F" w:rsidRDefault="005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1C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1A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BDA9D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85ACA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206EA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7D7F8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6B6FB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6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9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6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F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0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B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CE2A3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AE156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ABFBC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97F9A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5B6F9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E43E5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DFCE7" w:rsidR="00B87ED3" w:rsidRPr="000C582F" w:rsidRDefault="005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F93E2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A8E20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269D3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A952D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DE397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AE6BD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EFA48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0B23" w:rsidR="00B87ED3" w:rsidRPr="000C582F" w:rsidRDefault="005C4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0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ED28A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4B526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B1847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37650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19473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032E3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4FBD2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E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8B228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6D25C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92383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DA10E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8A6F8" w:rsidR="00B87ED3" w:rsidRPr="000C582F" w:rsidRDefault="005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1C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23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2ADE" w:rsidR="00B87ED3" w:rsidRPr="000C582F" w:rsidRDefault="005C4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4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F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2024-06-30T19:01:00.0000000Z</dcterms:modified>
</coreProperties>
</file>