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9F0F" w:rsidR="0061148E" w:rsidRPr="000C582F" w:rsidRDefault="005D0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FBCA" w:rsidR="0061148E" w:rsidRPr="000C582F" w:rsidRDefault="005D0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014C3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B568F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F29CF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CC37F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242A2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932B1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26DA1" w:rsidR="00B87ED3" w:rsidRPr="000C582F" w:rsidRDefault="005D0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F4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59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8FA0F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7CC8F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788D4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C8B26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1E6EB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D3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021F" w:rsidR="00B87ED3" w:rsidRPr="000C582F" w:rsidRDefault="005D04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8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1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E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C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E967A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C1462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4EE19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0696B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17B4A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71198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EAD856" w:rsidR="00B87ED3" w:rsidRPr="000C582F" w:rsidRDefault="005D0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17C6" w:rsidR="00B87ED3" w:rsidRPr="000C582F" w:rsidRDefault="005D0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5239" w:rsidR="00B87ED3" w:rsidRPr="000C582F" w:rsidRDefault="005D0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A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1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EAFD0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991CE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73FF4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D96A9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997EE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3C639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E40F7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B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6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0E251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C7AD2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E750F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CC1AE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8E60F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546D9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FB83D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550B" w:rsidR="00B87ED3" w:rsidRPr="000C582F" w:rsidRDefault="005D0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9B14" w:rsidR="00B87ED3" w:rsidRPr="000C582F" w:rsidRDefault="005D0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9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E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C83B5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4C67F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23952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86EFE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DF16D" w:rsidR="00B87ED3" w:rsidRPr="000C582F" w:rsidRDefault="005D0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B14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73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C19A1" w:rsidR="00B87ED3" w:rsidRPr="000C582F" w:rsidRDefault="005D0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5D048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2024-06-30T03:16:00.0000000Z</dcterms:modified>
</coreProperties>
</file>