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D969" w:rsidR="0061148E" w:rsidRPr="000C582F" w:rsidRDefault="00133E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6C755" w:rsidR="0061148E" w:rsidRPr="000C582F" w:rsidRDefault="00133E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F42D8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114A5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DE968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74A16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1820B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9D202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91900" w:rsidR="00B87ED3" w:rsidRPr="000C582F" w:rsidRDefault="00133E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9F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31576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60C91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128DE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A92C2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D122A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D54F8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F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B1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CD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D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EA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7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E9FD0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6A632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EB6CB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F5D50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8D1F3C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08104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6917F" w:rsidR="00B87ED3" w:rsidRPr="000C582F" w:rsidRDefault="00133E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2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BB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2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A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649CE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200C5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CC6DE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28571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EB03D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837CB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8CC4B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1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61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F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8FC47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C77BCC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B6745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E461E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79B9D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181A1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961E3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2F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F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4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5A636" w:rsidR="00B87ED3" w:rsidRPr="000C582F" w:rsidRDefault="00133E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6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FADE7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717F7E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0B391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364C2" w:rsidR="00B87ED3" w:rsidRPr="000C582F" w:rsidRDefault="00133E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D68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CB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84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F4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4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C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D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E4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C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2024-06-28T12:59:00.0000000Z</dcterms:modified>
</coreProperties>
</file>