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861F" w:rsidR="0061148E" w:rsidRPr="00944D28" w:rsidRDefault="00845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DA68" w:rsidR="0061148E" w:rsidRPr="004A7085" w:rsidRDefault="00845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3FA38" w:rsidR="00A67F55" w:rsidRPr="00944D28" w:rsidRDefault="008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CE8EC" w:rsidR="00A67F55" w:rsidRPr="00944D28" w:rsidRDefault="008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3EC8F" w:rsidR="00A67F55" w:rsidRPr="00944D28" w:rsidRDefault="008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929CD" w:rsidR="00A67F55" w:rsidRPr="00944D28" w:rsidRDefault="008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B60DD" w:rsidR="00A67F55" w:rsidRPr="00944D28" w:rsidRDefault="008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2103C" w:rsidR="00A67F55" w:rsidRPr="00944D28" w:rsidRDefault="008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4C081" w:rsidR="00A67F55" w:rsidRPr="00944D28" w:rsidRDefault="008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EC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8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AC0C3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336CB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50512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BAD29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EDE2E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9136" w:rsidR="00B87ED3" w:rsidRPr="00944D28" w:rsidRDefault="00845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6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9919B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25196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45D24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CA9E0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FDE7F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B0E62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65388" w:rsidR="00B87ED3" w:rsidRPr="00944D28" w:rsidRDefault="008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F19DA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56E8D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FDF51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03A1E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5A315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F861D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2A440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F4DF6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E04CC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9785D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2501E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263C6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05AE0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70C75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E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130F4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EE67E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12C31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EBB57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8F4D4" w:rsidR="00B87ED3" w:rsidRPr="00944D28" w:rsidRDefault="008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E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A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5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BC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