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8C28" w:rsidR="0061148E" w:rsidRPr="00944D28" w:rsidRDefault="00445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E51F" w:rsidR="0061148E" w:rsidRPr="004A7085" w:rsidRDefault="00445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588F2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3D5C4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7B57F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AD19F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312C3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3DA66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0A9E9" w:rsidR="00A67F55" w:rsidRPr="00944D28" w:rsidRDefault="004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B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7C108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E3BD2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B4A9B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E6231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FA0E7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0FEEA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571E" w:rsidR="00B87ED3" w:rsidRPr="00944D28" w:rsidRDefault="00445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2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BA79F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4D6DE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A1A70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EC0EF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5C89B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472FC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C3AB9" w:rsidR="00B87ED3" w:rsidRPr="00944D28" w:rsidRDefault="004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97612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F354D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B0C5B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2FB45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57E51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FFD5E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C8F5F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5A28" w:rsidR="00B87ED3" w:rsidRPr="00944D28" w:rsidRDefault="004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4BBC0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C4961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89C5F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8A57B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D05B9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C3797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57124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A71EA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D064C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8CFE3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57598" w:rsidR="00B87ED3" w:rsidRPr="00944D28" w:rsidRDefault="004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C4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8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0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4558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