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32020" w:rsidR="0061148E" w:rsidRPr="008F69F5" w:rsidRDefault="00B31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60E9" w:rsidR="0061148E" w:rsidRPr="008F69F5" w:rsidRDefault="00B31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C8D60" w:rsidR="00B87ED3" w:rsidRPr="008F69F5" w:rsidRDefault="00B3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08D44" w:rsidR="00B87ED3" w:rsidRPr="008F69F5" w:rsidRDefault="00B3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645B4" w:rsidR="00B87ED3" w:rsidRPr="008F69F5" w:rsidRDefault="00B3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F77EF" w:rsidR="00B87ED3" w:rsidRPr="008F69F5" w:rsidRDefault="00B3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950DD" w:rsidR="00B87ED3" w:rsidRPr="008F69F5" w:rsidRDefault="00B3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B07E2" w:rsidR="00B87ED3" w:rsidRPr="008F69F5" w:rsidRDefault="00B3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5DFEA" w:rsidR="00B87ED3" w:rsidRPr="008F69F5" w:rsidRDefault="00B3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07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26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E88C0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B446C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DCD85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3B69C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9FCE3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5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BDF69" w:rsidR="00B87ED3" w:rsidRPr="00944D28" w:rsidRDefault="00B31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C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8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89FDC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5C0C4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9DE3F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40F88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93B78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F619F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93549" w:rsidR="00B87ED3" w:rsidRPr="008F69F5" w:rsidRDefault="00B3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9A16" w:rsidR="00B87ED3" w:rsidRPr="00944D28" w:rsidRDefault="00B3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1E0A4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31FB7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A39E3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C283D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53F84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13AD5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BEC9D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7F386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9BBEB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FD471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19F45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2CA72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84DC5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F78C6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5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C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773BD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6AE5A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B0021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ACEB7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D8428" w:rsidR="00B87ED3" w:rsidRPr="008F69F5" w:rsidRDefault="00B3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62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28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9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2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31D8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2024-07-02T04:16:00.0000000Z</dcterms:modified>
</coreProperties>
</file>