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EF500" w:rsidR="00FD3806" w:rsidRPr="00A72646" w:rsidRDefault="00803D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10738" w:rsidR="00FD3806" w:rsidRPr="002A5E6C" w:rsidRDefault="00803D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CB2D" w:rsidR="00B87ED3" w:rsidRPr="00AF0D95" w:rsidRDefault="00803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3343" w:rsidR="00B87ED3" w:rsidRPr="00AF0D95" w:rsidRDefault="00803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0AC34" w:rsidR="00B87ED3" w:rsidRPr="00AF0D95" w:rsidRDefault="00803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61C5" w:rsidR="00B87ED3" w:rsidRPr="00AF0D95" w:rsidRDefault="00803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9D527" w:rsidR="00B87ED3" w:rsidRPr="00AF0D95" w:rsidRDefault="00803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362A1" w:rsidR="00B87ED3" w:rsidRPr="00AF0D95" w:rsidRDefault="00803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5CD1" w:rsidR="00B87ED3" w:rsidRPr="00AF0D95" w:rsidRDefault="00803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E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34935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53A16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4D165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0F5EE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BCB1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E6EC5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B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4F04" w:rsidR="00B87ED3" w:rsidRPr="00AF0D95" w:rsidRDefault="00803DE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5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D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8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52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5340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A8378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DB5B4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61698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A4B37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FE445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C885" w:rsidR="00B87ED3" w:rsidRPr="00AF0D95" w:rsidRDefault="00803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5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89E91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50ED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F8176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09BA4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E6DFF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6D40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57ACC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C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A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334E7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C16D7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F2E06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18F92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1052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58BA4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0F08E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5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76C5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3FA0E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E9F77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3639B" w:rsidR="00B87ED3" w:rsidRPr="00AF0D95" w:rsidRDefault="00803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5B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D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D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8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9C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36F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