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108C5" w:rsidR="00FD3806" w:rsidRPr="00A72646" w:rsidRDefault="000B3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BA4AF" w:rsidR="00FD3806" w:rsidRPr="002A5E6C" w:rsidRDefault="000B3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E5F3C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7B2C1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5806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4771C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F2CBC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C93C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5BD0" w:rsidR="00B87ED3" w:rsidRPr="00AF0D95" w:rsidRDefault="000B3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A3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A98BE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9103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D720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19223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BA76F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A595B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B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AD6E" w:rsidR="00B87ED3" w:rsidRPr="00AF0D95" w:rsidRDefault="000B31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0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B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F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3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C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2757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543CE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162B0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56FFE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10FB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61D9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F6AB0" w:rsidR="00B87ED3" w:rsidRPr="00AF0D95" w:rsidRDefault="000B3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9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B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F9BE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7AA8E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89A2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26CCE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05ECE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0D983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33157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C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C3CF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B68AE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2E45D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246D8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8B89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BC8DD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78C72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C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D321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A063F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74A1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B5CF" w:rsidR="00B87ED3" w:rsidRPr="00AF0D95" w:rsidRDefault="000B3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9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A6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0B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9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B95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11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