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534BF" w:rsidR="00FD3806" w:rsidRPr="00A72646" w:rsidRDefault="00F84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D3432" w:rsidR="00FD3806" w:rsidRPr="002A5E6C" w:rsidRDefault="00F84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1D9EF" w:rsidR="00B87ED3" w:rsidRPr="00AF0D95" w:rsidRDefault="00F84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9B3CE" w:rsidR="00B87ED3" w:rsidRPr="00AF0D95" w:rsidRDefault="00F84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DFF53" w:rsidR="00B87ED3" w:rsidRPr="00AF0D95" w:rsidRDefault="00F84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7756E" w:rsidR="00B87ED3" w:rsidRPr="00AF0D95" w:rsidRDefault="00F84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7E593" w:rsidR="00B87ED3" w:rsidRPr="00AF0D95" w:rsidRDefault="00F84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FC54A" w:rsidR="00B87ED3" w:rsidRPr="00AF0D95" w:rsidRDefault="00F84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9383C" w:rsidR="00B87ED3" w:rsidRPr="00AF0D95" w:rsidRDefault="00F84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57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BA448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E6D7A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F862C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FA0F3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E379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FF53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8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2988" w:rsidR="00B87ED3" w:rsidRPr="00AF0D95" w:rsidRDefault="00F84C16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C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F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4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8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EF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D3697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C6F9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DA54B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C5AD9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0D5A5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B41E2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6EA1E" w:rsidR="00B87ED3" w:rsidRPr="00AF0D95" w:rsidRDefault="00F84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95DE" w:rsidR="00B87ED3" w:rsidRPr="00AF0D95" w:rsidRDefault="00F84C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5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1324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BA098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47BB0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CBA30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1E86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5E00F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519AD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F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F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F36A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B0CF6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EA901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EA5F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B2A70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9111D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3427A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58688" w:rsidR="00B87ED3" w:rsidRPr="00AF0D95" w:rsidRDefault="00F84C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2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32133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92242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9ECC8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639C" w:rsidR="00B87ED3" w:rsidRPr="00AF0D95" w:rsidRDefault="00F84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82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2E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11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D8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9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1A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C1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