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5BD326" w:rsidR="00032AE3" w:rsidRPr="00DC3A9E" w:rsidRDefault="009106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A083B" w:rsidR="00032AE3" w:rsidRPr="00DC3A9E" w:rsidRDefault="009106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EE266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12D3D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5E51E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CF0C9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E3ECD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CDED9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75189" w:rsidR="00C11CD7" w:rsidRPr="00DC3A9E" w:rsidRDefault="00910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A9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D2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109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43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D9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70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2EC8E" w:rsidR="00960A52" w:rsidRPr="00DC3A9E" w:rsidRDefault="00910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076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BBA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D4F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031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FDD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A39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9B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376AC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19F385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F59BFC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516436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C9C09D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4F7BF3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BF4F1" w:rsidR="002773D1" w:rsidRPr="00DC3A9E" w:rsidRDefault="009106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05EDF6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B9FE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6DC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7E1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EF3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52D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D0B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ECAC2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263946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A14413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4A8514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CA212F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C28117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2219C" w:rsidR="00BA6252" w:rsidRPr="00DC3A9E" w:rsidRDefault="009106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553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01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BD5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E02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67D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DF5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201F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D47CB9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29EB38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92D661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8A9FA2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4FC535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B5CCA8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567082" w:rsidR="00207535" w:rsidRPr="00DC3A9E" w:rsidRDefault="009106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C16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31B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70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1AB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4D7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78F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26F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23CFB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D4D95F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C71D68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281FF9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F3B4C5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C0E47E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059F0" w:rsidR="00943D08" w:rsidRPr="00DC3A9E" w:rsidRDefault="009106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A5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40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C01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5F9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6AB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0A8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6F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02E749" w:rsidR="00943D08" w:rsidRPr="00DC3A9E" w:rsidRDefault="009106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8D0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F6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98F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3E1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C18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BE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6FC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087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D52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52F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18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52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6AB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06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60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1C0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