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11708" w:rsidR="0061148E" w:rsidRPr="0035681E" w:rsidRDefault="00D622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D5A78" w:rsidR="0061148E" w:rsidRPr="0035681E" w:rsidRDefault="00D622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EB178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D1697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D5477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687C7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23EAF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3D033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94268" w:rsidR="00CD0676" w:rsidRPr="00944D28" w:rsidRDefault="00D622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2AA90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225FD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2A7CB3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B35EF7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21C5D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5E9A2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6C80E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918CE" w:rsidR="00B87ED3" w:rsidRPr="00944D28" w:rsidRDefault="00D6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75B5D" w:rsidR="00B87ED3" w:rsidRPr="00944D28" w:rsidRDefault="00D62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E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7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57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CE13FB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FAF2C7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D55C79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0EA5B7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B0892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8FB0E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336C7B" w:rsidR="00B87ED3" w:rsidRPr="00944D28" w:rsidRDefault="00D6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E18E9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B9C67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0C4837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6C1CA5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8FD9F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684393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8736B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B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3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0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81D25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2D155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FD86D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C0D70C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95EC0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53C2F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B0A7E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2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5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B1C9E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A4C25" w:rsidR="00B87ED3" w:rsidRPr="00944D28" w:rsidRDefault="00D6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1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160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0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8A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1F1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E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B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29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2024-06-30T05:24:00.0000000Z</dcterms:modified>
</coreProperties>
</file>