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EDCDF0" w:rsidR="0061148E" w:rsidRPr="009231D2" w:rsidRDefault="006939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079A1" w:rsidR="0061148E" w:rsidRPr="009231D2" w:rsidRDefault="006939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559FF9" w:rsidR="00B87ED3" w:rsidRPr="00944D28" w:rsidRDefault="006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CB1C5" w:rsidR="00B87ED3" w:rsidRPr="00944D28" w:rsidRDefault="006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AC89D" w:rsidR="00B87ED3" w:rsidRPr="00944D28" w:rsidRDefault="006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B45C2" w:rsidR="00B87ED3" w:rsidRPr="00944D28" w:rsidRDefault="006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C142ED" w:rsidR="00B87ED3" w:rsidRPr="00944D28" w:rsidRDefault="006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2014B" w:rsidR="00B87ED3" w:rsidRPr="00944D28" w:rsidRDefault="006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EA2F8" w:rsidR="00B87ED3" w:rsidRPr="00944D28" w:rsidRDefault="00693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71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5C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BA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D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E49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1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ED714" w:rsidR="00B87ED3" w:rsidRPr="00944D28" w:rsidRDefault="006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5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9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1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E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6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3D362" w:rsidR="00B87ED3" w:rsidRPr="00944D28" w:rsidRDefault="00693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73E60" w:rsidR="00B87ED3" w:rsidRPr="00944D28" w:rsidRDefault="006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78BA1" w:rsidR="00B87ED3" w:rsidRPr="00944D28" w:rsidRDefault="006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07B63" w:rsidR="00B87ED3" w:rsidRPr="00944D28" w:rsidRDefault="006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44D28" w:rsidR="00B87ED3" w:rsidRPr="00944D28" w:rsidRDefault="006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8A3DF" w:rsidR="00B87ED3" w:rsidRPr="00944D28" w:rsidRDefault="006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FD0E4" w:rsidR="00B87ED3" w:rsidRPr="00944D28" w:rsidRDefault="006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85C5D" w:rsidR="00B87ED3" w:rsidRPr="00944D28" w:rsidRDefault="0069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C16BC" w:rsidR="00B87ED3" w:rsidRPr="00944D28" w:rsidRDefault="0069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4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D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C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CAF39D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1933A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4F9B4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AD497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793F60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5F041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00656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9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C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A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1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E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F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83D45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15A85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EC1AC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F0DDE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99519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A2F677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EE58A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3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8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9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6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8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059E8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BACD3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C2CCA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83397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E985C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6FE08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79F6A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1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7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B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B0380E" w:rsidR="00B87ED3" w:rsidRPr="00944D28" w:rsidRDefault="0069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AE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5F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CF1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78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AD4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E25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3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23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8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9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6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56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E7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5EF7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3902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2024-07-02T02:00:00.0000000Z</dcterms:modified>
</coreProperties>
</file>