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D0C9" w:rsidR="0061148E" w:rsidRPr="00944D28" w:rsidRDefault="00560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6D3E" w:rsidR="0061148E" w:rsidRPr="004A7085" w:rsidRDefault="00560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30128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111EA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19592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E6A3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D8B0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0099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5852" w:rsidR="00B87ED3" w:rsidRPr="00944D28" w:rsidRDefault="005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ACD0B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D1EC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8596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5BAB2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337D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7DBC9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0F34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46EB1" w:rsidR="00B87ED3" w:rsidRPr="00944D28" w:rsidRDefault="0056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DA65" w:rsidR="00B87ED3" w:rsidRPr="00944D28" w:rsidRDefault="0056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026D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D06B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D3BEA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406E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5EC9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DC4B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0D70" w:rsidR="00B87ED3" w:rsidRPr="00944D28" w:rsidRDefault="005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EE5E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BC56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97BA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CE3A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E9F3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A53FD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F6377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C32D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B9D85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8AF5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359D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9AA2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8C11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37311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AE77" w:rsidR="00B87ED3" w:rsidRPr="00944D28" w:rsidRDefault="00560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68535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357F" w:rsidR="00B87ED3" w:rsidRPr="00944D28" w:rsidRDefault="005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C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E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2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2025-07-17T23:19:00.0000000Z</dcterms:modified>
</coreProperties>
</file>