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DA3E" w:rsidR="0061148E" w:rsidRPr="00177744" w:rsidRDefault="002068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68FA8" w:rsidR="0061148E" w:rsidRPr="00177744" w:rsidRDefault="002068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9DA28" w:rsidR="004A6494" w:rsidRPr="00177744" w:rsidRDefault="002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D6BBB" w:rsidR="004A6494" w:rsidRPr="00177744" w:rsidRDefault="002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4EC44" w:rsidR="004A6494" w:rsidRPr="00177744" w:rsidRDefault="002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6A7E1" w:rsidR="004A6494" w:rsidRPr="00177744" w:rsidRDefault="002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87794" w:rsidR="004A6494" w:rsidRPr="00177744" w:rsidRDefault="002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6ABCD" w:rsidR="004A6494" w:rsidRPr="00177744" w:rsidRDefault="002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E8780" w:rsidR="004A6494" w:rsidRPr="00177744" w:rsidRDefault="00206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1F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33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41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7E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3E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13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8118A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4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8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4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B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4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7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0B3F5" w:rsidR="00B87ED3" w:rsidRPr="00177744" w:rsidRDefault="002068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4F751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CA9B4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B6E6C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3D1D0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01DEF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9823E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49E4E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0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7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7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4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9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6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9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C0B32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02E8B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4779F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E34E4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A662E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E479B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B65D2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6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6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D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0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E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D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D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13047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54599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A0478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8463F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CCCDF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EF8BD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EE344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5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B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A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B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C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9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1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FEA51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2E9DA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EBEE2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E7BA3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304A5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38FB1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6BD04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C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1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D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A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6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C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D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049986" w:rsidR="00B87ED3" w:rsidRPr="00177744" w:rsidRDefault="00206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B47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A4E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2ED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331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EF8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BC1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82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C1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37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80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42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F6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45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8C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527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2024-06-30T18:03:00.0000000Z</dcterms:modified>
</coreProperties>
</file>