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1B30" w:rsidR="0061148E" w:rsidRPr="00C834E2" w:rsidRDefault="006C6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F0B2" w:rsidR="0061148E" w:rsidRPr="00C834E2" w:rsidRDefault="006C6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12E32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6C30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B3602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640B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E278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14911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1B487" w:rsidR="00B87ED3" w:rsidRPr="00944D28" w:rsidRDefault="006C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7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B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E6AE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7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4FE2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DE36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2EB42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D179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791A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DA58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75A07" w:rsidR="00B87ED3" w:rsidRPr="00944D28" w:rsidRDefault="006C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405F" w:rsidR="00B87ED3" w:rsidRPr="00944D28" w:rsidRDefault="006C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85EA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B6496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5828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5734C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F28D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A3E5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0CB71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854C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9339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13F84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40EB9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7398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2C814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5B37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27A6D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8B07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91DB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F4B44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7A306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258CB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18898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1540" w:rsidR="00B87ED3" w:rsidRPr="00944D28" w:rsidRDefault="006C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9E5F" w:rsidR="00B87ED3" w:rsidRPr="00944D28" w:rsidRDefault="006C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1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E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6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B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B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4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BDF"/>
    <w:rsid w:val="006F12A6"/>
    <w:rsid w:val="00810317"/>
    <w:rsid w:val="008348EC"/>
    <w:rsid w:val="0088636F"/>
    <w:rsid w:val="008C2A62"/>
    <w:rsid w:val="0090719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2025-07-18T18:32:00.0000000Z</dcterms:modified>
</coreProperties>
</file>