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57575" w:rsidR="00C34772" w:rsidRPr="0026421F" w:rsidRDefault="00894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00094" w:rsidR="00C34772" w:rsidRPr="00D339A1" w:rsidRDefault="00894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32B46" w:rsidR="002A7340" w:rsidRPr="00CD56BA" w:rsidRDefault="0089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05E2A" w:rsidR="002A7340" w:rsidRPr="00CD56BA" w:rsidRDefault="0089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0A22C" w:rsidR="002A7340" w:rsidRPr="00CD56BA" w:rsidRDefault="0089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F2061" w:rsidR="002A7340" w:rsidRPr="00CD56BA" w:rsidRDefault="0089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C4854" w:rsidR="002A7340" w:rsidRPr="00CD56BA" w:rsidRDefault="0089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DFA62" w:rsidR="002A7340" w:rsidRPr="00CD56BA" w:rsidRDefault="0089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1F1E9" w:rsidR="002A7340" w:rsidRPr="00CD56BA" w:rsidRDefault="00894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7D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E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A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1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28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9E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57ABA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F0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75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D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75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D7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58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8B430" w:rsidR="001835FB" w:rsidRPr="006D22CC" w:rsidRDefault="0089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EA118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30367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7D28E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518B2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BBB5E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4DC7F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764F6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ABB8B" w:rsidR="001835FB" w:rsidRPr="006D22CC" w:rsidRDefault="0089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65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55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14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FF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BC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90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E1D6C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A1E6C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A4D9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924A7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5138C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7434F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B4CAA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B8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E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1C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FF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B8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E1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9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A58CB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38F96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F73B1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7737A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574AB9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B589C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BFE3C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D4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8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61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5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A7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3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53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BB65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21247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99E12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570F3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75D35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1107B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11EF3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F0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40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68F93" w:rsidR="001835FB" w:rsidRPr="006D22CC" w:rsidRDefault="00894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B0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F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2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D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ACDB0" w:rsidR="009A6C64" w:rsidRPr="00730585" w:rsidRDefault="00894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4B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6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44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C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BA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3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1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45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06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D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D81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7D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C8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F1D" w:rsidRPr="00B537C7" w:rsidRDefault="00894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E04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F1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4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