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746B7" w:rsidR="00C34772" w:rsidRPr="0026421F" w:rsidRDefault="006D2B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AE659" w:rsidR="00C34772" w:rsidRPr="00D339A1" w:rsidRDefault="006D2B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E51A8" w:rsidR="002A7340" w:rsidRPr="00CD56BA" w:rsidRDefault="006D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F0181" w:rsidR="002A7340" w:rsidRPr="00CD56BA" w:rsidRDefault="006D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FF608" w:rsidR="002A7340" w:rsidRPr="00CD56BA" w:rsidRDefault="006D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3112E" w:rsidR="002A7340" w:rsidRPr="00CD56BA" w:rsidRDefault="006D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19E75" w:rsidR="002A7340" w:rsidRPr="00CD56BA" w:rsidRDefault="006D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9450F" w:rsidR="002A7340" w:rsidRPr="00CD56BA" w:rsidRDefault="006D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93A13" w:rsidR="002A7340" w:rsidRPr="00CD56BA" w:rsidRDefault="006D2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0A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E3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D1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A2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E9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E3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20C5E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D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E6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41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46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9E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83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12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27D50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D082A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2413F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21132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03FE2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C0538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BB53A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B1993" w:rsidR="001835FB" w:rsidRPr="006D22CC" w:rsidRDefault="006D2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EF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DF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A6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F8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0E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42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0A619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B7E9B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48DD6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B8167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DC0D1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D31E0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E4B1C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0D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4C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24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03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B1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F2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46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BE482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5227E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FE4C0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7A55B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DD305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5EC8C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91634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A1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92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77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F6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54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09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5A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2A1D5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27B68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641CE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CB937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A5F63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A5CE7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D24B4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71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4F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76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A3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9F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AD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5E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DD0BC" w:rsidR="009A6C64" w:rsidRPr="00730585" w:rsidRDefault="006D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EB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B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C4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1C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DF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8B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CD8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862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825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355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FBA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CC5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79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B6F" w:rsidRPr="00B537C7" w:rsidRDefault="006D2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8E6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2B6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6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