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BF761" w:rsidR="00C34772" w:rsidRPr="0026421F" w:rsidRDefault="00300D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F9AD6" w:rsidR="00C34772" w:rsidRPr="00D339A1" w:rsidRDefault="00300D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50200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EFB96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B63B0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23504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BF15E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81B7F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71552" w:rsidR="002A7340" w:rsidRPr="00CD56BA" w:rsidRDefault="00300D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E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A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7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6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0BFD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F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6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2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7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6F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F8FDF" w:rsidR="001835FB" w:rsidRPr="006D22CC" w:rsidRDefault="00300D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3CBC9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E823B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497A9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00900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EFEB7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DA656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B3D3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163A2" w:rsidR="001835FB" w:rsidRPr="006D22CC" w:rsidRDefault="00300D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7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B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61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E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3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08418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54D9B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160DB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68881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88C71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E7C14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A1607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88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F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DA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F7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0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A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B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6D29C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D93E3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57AE5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89803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4FB67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F8D80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BCE33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A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F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8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24CF4" w:rsidR="001835FB" w:rsidRPr="006D22CC" w:rsidRDefault="00300D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D6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44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2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2B0B4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C5851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465C8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5AE09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AFF4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9ED67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03F9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1D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51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1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27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92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56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05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08CEA" w:rsidR="009A6C64" w:rsidRPr="00730585" w:rsidRDefault="00300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D5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A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5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E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24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4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AB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E45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8C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1A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8A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44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9B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D4A" w:rsidRPr="00B537C7" w:rsidRDefault="00300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04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D4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