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EC09E" w:rsidR="00C34772" w:rsidRPr="0026421F" w:rsidRDefault="00952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B0D9B" w:rsidR="00C34772" w:rsidRPr="00D339A1" w:rsidRDefault="00952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1FE6E" w:rsidR="002A7340" w:rsidRPr="00CD56BA" w:rsidRDefault="0095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A2603" w:rsidR="002A7340" w:rsidRPr="00CD56BA" w:rsidRDefault="0095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6C8A9" w:rsidR="002A7340" w:rsidRPr="00CD56BA" w:rsidRDefault="0095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1240D" w:rsidR="002A7340" w:rsidRPr="00CD56BA" w:rsidRDefault="0095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6593D" w:rsidR="002A7340" w:rsidRPr="00CD56BA" w:rsidRDefault="0095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68492" w:rsidR="002A7340" w:rsidRPr="00CD56BA" w:rsidRDefault="0095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C07F3" w:rsidR="002A7340" w:rsidRPr="00CD56BA" w:rsidRDefault="0095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0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E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4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D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69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1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2F330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3D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3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1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B4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0E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B2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A236C" w:rsidR="001835FB" w:rsidRPr="006D22CC" w:rsidRDefault="0095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4369F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D0D9C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BC741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A726F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05760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CCA61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C2C22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19CBF" w:rsidR="001835FB" w:rsidRPr="006D22CC" w:rsidRDefault="0095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FD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7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4E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4F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F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5B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3A292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05EC0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7C765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09D76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1620F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CE742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0296B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0A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F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95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56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B9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0B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1B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F46CC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D4CC4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34A01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92309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DF846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C2C68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15124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B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6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AC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1F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A8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07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2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1BAB6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F72E8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6A5DE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9522D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9EAB0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D78AE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39FCD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4A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A0198" w:rsidR="001835FB" w:rsidRPr="006D22CC" w:rsidRDefault="0095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5F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2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D1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B9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6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2A1E4" w:rsidR="009A6C64" w:rsidRPr="00730585" w:rsidRDefault="0095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B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39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21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0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1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E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E97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78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DF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75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40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3E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FB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B1E" w:rsidRPr="00B537C7" w:rsidRDefault="00952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BA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B1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