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84D5" w:rsidR="0061148E" w:rsidRPr="00C61931" w:rsidRDefault="00F21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5BD3" w:rsidR="0061148E" w:rsidRPr="00C61931" w:rsidRDefault="00F21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E61E8" w:rsidR="00B87ED3" w:rsidRPr="00944D28" w:rsidRDefault="00F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45E4F" w:rsidR="00B87ED3" w:rsidRPr="00944D28" w:rsidRDefault="00F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36F86" w:rsidR="00B87ED3" w:rsidRPr="00944D28" w:rsidRDefault="00F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E5084" w:rsidR="00B87ED3" w:rsidRPr="00944D28" w:rsidRDefault="00F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EFC73" w:rsidR="00B87ED3" w:rsidRPr="00944D28" w:rsidRDefault="00F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92277" w:rsidR="00B87ED3" w:rsidRPr="00944D28" w:rsidRDefault="00F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6DBD5" w:rsidR="00B87ED3" w:rsidRPr="00944D28" w:rsidRDefault="00F2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65A09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A8C3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28111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7CDA9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0231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F14A8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1048F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9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8E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7FD2A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7CF61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1084D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790C5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44B50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3822C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8F42" w:rsidR="00B87ED3" w:rsidRPr="00944D28" w:rsidRDefault="00F2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A5F1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AB267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AB6AB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2EB06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10A89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1C61D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B2D25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D9B15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8BAD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6407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4839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E5579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A1D72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341CD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462C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684EB" w:rsidR="00B87ED3" w:rsidRPr="00944D28" w:rsidRDefault="00F2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C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E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6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4833" w:rsidR="00B87ED3" w:rsidRPr="00944D28" w:rsidRDefault="00F2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