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7F28" w:rsidR="0061148E" w:rsidRPr="00944D28" w:rsidRDefault="00D01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23A17" w:rsidR="0061148E" w:rsidRPr="004A7085" w:rsidRDefault="00D01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6807D" w:rsidR="00B87ED3" w:rsidRPr="00944D28" w:rsidRDefault="00D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6D51A" w:rsidR="00B87ED3" w:rsidRPr="00944D28" w:rsidRDefault="00D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2167E" w:rsidR="00B87ED3" w:rsidRPr="00944D28" w:rsidRDefault="00D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B531" w:rsidR="00B87ED3" w:rsidRPr="00944D28" w:rsidRDefault="00D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86C47" w:rsidR="00B87ED3" w:rsidRPr="00944D28" w:rsidRDefault="00D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E4D78" w:rsidR="00B87ED3" w:rsidRPr="00944D28" w:rsidRDefault="00D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209AE" w:rsidR="00B87ED3" w:rsidRPr="00944D28" w:rsidRDefault="00D0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B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5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3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D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0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7351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C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CE393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17109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1F42E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C5EEE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B7965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C4D01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9AA94" w:rsidR="00B87ED3" w:rsidRPr="00944D28" w:rsidRDefault="00D0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CDC9" w:rsidR="00B87ED3" w:rsidRPr="00944D28" w:rsidRDefault="00D0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98A1A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250DD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99B5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42FD6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FDF61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55E8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5B26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90013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FA532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5CED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713A9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C5B3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F39B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809DE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0CAB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1C40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7F204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A5E0C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36D34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C925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0590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6A2FC" w:rsidR="00B87ED3" w:rsidRPr="00944D28" w:rsidRDefault="00D01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70724" w:rsidR="00B87ED3" w:rsidRPr="00944D28" w:rsidRDefault="00D0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7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A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0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7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18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8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9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D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D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FB6"/>
    <w:rsid w:val="00C65D02"/>
    <w:rsid w:val="00CE6365"/>
    <w:rsid w:val="00D01CC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2025-07-19T18:54:00.0000000Z</dcterms:modified>
</coreProperties>
</file>