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91259" w:rsidR="0061148E" w:rsidRPr="00944D28" w:rsidRDefault="00481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B4E6A" w:rsidR="0061148E" w:rsidRPr="004A7085" w:rsidRDefault="00481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EB649" w:rsidR="00B87ED3" w:rsidRPr="00944D28" w:rsidRDefault="004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45A8EE" w:rsidR="00B87ED3" w:rsidRPr="00944D28" w:rsidRDefault="004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377E7" w:rsidR="00B87ED3" w:rsidRPr="00944D28" w:rsidRDefault="004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080B2" w:rsidR="00B87ED3" w:rsidRPr="00944D28" w:rsidRDefault="004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5F57B" w:rsidR="00B87ED3" w:rsidRPr="00944D28" w:rsidRDefault="004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F1550" w:rsidR="00B87ED3" w:rsidRPr="00944D28" w:rsidRDefault="004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03B9A" w:rsidR="00B87ED3" w:rsidRPr="00944D28" w:rsidRDefault="004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C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F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6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51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D7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F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C6EB6" w:rsidR="00B87ED3" w:rsidRPr="00944D28" w:rsidRDefault="004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23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8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C1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A3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0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9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A0FB2" w:rsidR="00B87ED3" w:rsidRPr="00944D28" w:rsidRDefault="00481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FF5C7" w:rsidR="00B87ED3" w:rsidRPr="00944D28" w:rsidRDefault="004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7FE1D" w:rsidR="00B87ED3" w:rsidRPr="00944D28" w:rsidRDefault="004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3A386" w:rsidR="00B87ED3" w:rsidRPr="00944D28" w:rsidRDefault="004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F26A3" w:rsidR="00B87ED3" w:rsidRPr="00944D28" w:rsidRDefault="004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ABE9F" w:rsidR="00B87ED3" w:rsidRPr="00944D28" w:rsidRDefault="004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9FCEB" w:rsidR="00B87ED3" w:rsidRPr="00944D28" w:rsidRDefault="004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A97F1" w:rsidR="00B87ED3" w:rsidRPr="00944D28" w:rsidRDefault="004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5E53" w:rsidR="00B87ED3" w:rsidRPr="00944D28" w:rsidRDefault="0048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4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F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8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3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E800C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CDE38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56B2C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E7A6B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2A52A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CC2F1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83076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0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5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D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B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01928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DD431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5284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5F4AB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913FE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BF769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A2315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0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0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F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0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149D5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7909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9B261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B1910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3C35F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5836E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151BD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0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D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D5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A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9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CEFE5" w:rsidR="00B87ED3" w:rsidRPr="00944D28" w:rsidRDefault="004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64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A55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B9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86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7C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2C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C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3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0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1B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0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2AB"/>
    <w:rsid w:val="004324DA"/>
    <w:rsid w:val="004816B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2024-06-28T19:08:00.0000000Z</dcterms:modified>
</coreProperties>
</file>