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6210" w:rsidR="0061148E" w:rsidRPr="008F69F5" w:rsidRDefault="00704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7427" w:rsidR="0061148E" w:rsidRPr="008F69F5" w:rsidRDefault="00704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2E87B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33DA6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E74E5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FCE49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1F948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5B73E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99F4D" w:rsidR="00B87ED3" w:rsidRPr="008F69F5" w:rsidRDefault="0070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3DFAC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107E7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BAB70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74123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01128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1038D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EE9BB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57CC1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3E09D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80B64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516F2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9CD52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57381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129CF" w:rsidR="00B87ED3" w:rsidRPr="008F69F5" w:rsidRDefault="0070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CB06" w:rsidR="00B87ED3" w:rsidRPr="00944D28" w:rsidRDefault="0070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F9856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0A1CE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2F545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7BBE0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6774E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2BDBE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E56FF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5F28C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36764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72E2E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37A80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BC2D9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51A0F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E91BA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B5A11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D3CBA" w:rsidR="00B87ED3" w:rsidRPr="008F69F5" w:rsidRDefault="0070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8C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88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E3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CA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AC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D0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2025-07-20T03:40:00.0000000Z</dcterms:modified>
</coreProperties>
</file>