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5E6B" w:rsidR="0061148E" w:rsidRPr="008F69F5" w:rsidRDefault="00C64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0E2A" w:rsidR="0061148E" w:rsidRPr="008F69F5" w:rsidRDefault="00C64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EAAD7" w:rsidR="00B87ED3" w:rsidRPr="008F69F5" w:rsidRDefault="00C6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A5801" w:rsidR="00B87ED3" w:rsidRPr="008F69F5" w:rsidRDefault="00C6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60458" w:rsidR="00B87ED3" w:rsidRPr="008F69F5" w:rsidRDefault="00C6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E7BE2" w:rsidR="00B87ED3" w:rsidRPr="008F69F5" w:rsidRDefault="00C6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A0A8F" w:rsidR="00B87ED3" w:rsidRPr="008F69F5" w:rsidRDefault="00C6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A2D0D" w:rsidR="00B87ED3" w:rsidRPr="008F69F5" w:rsidRDefault="00C6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98F412" w:rsidR="00B87ED3" w:rsidRPr="008F69F5" w:rsidRDefault="00C6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4845B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F87B0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3BE1A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2B2EA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F80CE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3438A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18270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B1FA" w:rsidR="00B87ED3" w:rsidRPr="00944D28" w:rsidRDefault="00C6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C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D340B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E1FCE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39D21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D0630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139F3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69D00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48DA0" w:rsidR="00B87ED3" w:rsidRPr="008F69F5" w:rsidRDefault="00C6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EE75C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5743B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966A1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C3CAC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18D49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9EC52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B6344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0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5E0D1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E22DD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A2A6C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C7ED3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06056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7F4F4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65D70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B0ED0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C687A" w:rsidR="00B87ED3" w:rsidRPr="008F69F5" w:rsidRDefault="00C6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5B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F1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6A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AB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48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7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