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6EDAC" w:rsidR="00FD3806" w:rsidRPr="00A72646" w:rsidRDefault="009E1B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DA2EA0" w:rsidR="00FD3806" w:rsidRPr="002A5E6C" w:rsidRDefault="009E1B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1D5AD" w:rsidR="00B87ED3" w:rsidRPr="00AF0D95" w:rsidRDefault="009E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1FB2F" w:rsidR="00B87ED3" w:rsidRPr="00AF0D95" w:rsidRDefault="009E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1F445" w:rsidR="00B87ED3" w:rsidRPr="00AF0D95" w:rsidRDefault="009E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DD2EA" w:rsidR="00B87ED3" w:rsidRPr="00AF0D95" w:rsidRDefault="009E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A2D00" w:rsidR="00B87ED3" w:rsidRPr="00AF0D95" w:rsidRDefault="009E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6FED9" w:rsidR="00B87ED3" w:rsidRPr="00AF0D95" w:rsidRDefault="009E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7DE47" w:rsidR="00B87ED3" w:rsidRPr="00AF0D95" w:rsidRDefault="009E1B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88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12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A6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9A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9B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E5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FD209" w:rsidR="00B87ED3" w:rsidRPr="00AF0D95" w:rsidRDefault="009E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0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48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8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8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78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1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8F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334F6" w:rsidR="00B87ED3" w:rsidRPr="00AF0D95" w:rsidRDefault="009E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1A2FD" w:rsidR="00B87ED3" w:rsidRPr="00AF0D95" w:rsidRDefault="009E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F3580" w:rsidR="00B87ED3" w:rsidRPr="00AF0D95" w:rsidRDefault="009E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7A09A" w:rsidR="00B87ED3" w:rsidRPr="00AF0D95" w:rsidRDefault="009E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BA0AB" w:rsidR="00B87ED3" w:rsidRPr="00AF0D95" w:rsidRDefault="009E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0CBE5" w:rsidR="00B87ED3" w:rsidRPr="00AF0D95" w:rsidRDefault="009E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E9A78" w:rsidR="00B87ED3" w:rsidRPr="00AF0D95" w:rsidRDefault="009E1B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9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68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45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8F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F8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AD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D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E13A1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72CA5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4A7F0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97B2D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F3D91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4D48B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3DE8F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3F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6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7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9B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A8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E0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E73D3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C9228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1BA4F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7C942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307D8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CFB3A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0E04B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0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55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B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0C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E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97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16716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5F3BE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BC94E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5F16A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0998E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951AF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C4626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C7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26AFB" w:rsidR="00B87ED3" w:rsidRPr="00AF0D95" w:rsidRDefault="009E1B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8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6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8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1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9779F" w:rsidR="00B87ED3" w:rsidRPr="00AF0D95" w:rsidRDefault="009E1B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8E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EA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04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89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AB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65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9F0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83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43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BD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32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D7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A7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714D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8F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B19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